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6A" w:rsidRDefault="0057426A" w:rsidP="00137EB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  <w:t>ООД «Формирование элементарных математических представлений»</w:t>
      </w:r>
      <w:r w:rsidR="00137EB8" w:rsidRPr="00137EB8"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  <w:t xml:space="preserve"> </w:t>
      </w:r>
    </w:p>
    <w:p w:rsidR="00137EB8" w:rsidRDefault="0057426A" w:rsidP="00137EB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  <w:t xml:space="preserve">Тема: </w:t>
      </w:r>
      <w:r w:rsidR="00137EB8" w:rsidRPr="00137EB8"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  <w:t>«Математическое путешествие</w:t>
      </w:r>
      <w:proofErr w:type="gramStart"/>
      <w:r w:rsidR="00137EB8" w:rsidRPr="00137EB8"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  <w:t>»</w:t>
      </w:r>
      <w:proofErr w:type="gramEnd"/>
    </w:p>
    <w:p w:rsidR="0057426A" w:rsidRPr="00137EB8" w:rsidRDefault="0057426A" w:rsidP="00137EB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  <w:t>(подготовительная группа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  <w:t>)</w:t>
      </w:r>
    </w:p>
    <w:p w:rsidR="00137EB8" w:rsidRPr="00137EB8" w:rsidRDefault="00137EB8" w:rsidP="00137EB8">
      <w:pPr>
        <w:spacing w:after="450" w:line="240" w:lineRule="auto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Варик Надежда</w:t>
      </w:r>
      <w:r w:rsidRPr="00137EB8">
        <w:rPr>
          <w:rFonts w:ascii="Arial" w:eastAsia="Times New Roman" w:hAnsi="Arial" w:cs="Arial"/>
          <w:color w:val="111111"/>
          <w:sz w:val="40"/>
          <w:szCs w:val="40"/>
          <w:lang w:eastAsia="ru-RU"/>
        </w:rPr>
        <w:br/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Цели:</w:t>
      </w: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Закреплять умение пользоваться количественным и порядковым счётом. Закреплять знания о составе числа в пределах 10. Продолжать учить выделять условие и вопрос задачи, упражнять в решении задач путём сложения и вычитания однозначных чисел. Закрепить знания о геометрических фигурах. Закрепить знания о последовательности дней недели, времён года, месяцев года. Закрепить умение ориентироваться на листе бумаги в клетку. Развивать смекалку, зрительную память, воображение. Воспитывать интерес к математике, дружеские взаимоотношения с детьми.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Предварительная работа:</w:t>
      </w: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решение простых арифметических задач, решение логических задач.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Оборудование:</w:t>
      </w: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название станций, мяч, поезд из геометрических фигур, картинки к задачам, картинки Чебурашек.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Ход занятия. 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к нам на занятия пришли гости, поэтому давайте постараемся быть внимательными и будем хорошо отвечать на вопросы.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математика очень важная и нужная наука. Послушайте, </w:t>
      </w:r>
      <w:proofErr w:type="gram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Дана</w:t>
      </w:r>
      <w:proofErr w:type="gram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нам расскажет стихотворение: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математики, друзья, никак нам не прожить.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Ничто не сможем посчитать, и цифры не сравнить.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математика дана уж много сотен лет,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даже мамонтов считал древнейший человек.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Сегодня к нам в гости пришёл Чебурашка. Он хочет вместе с нами отправиться в удивительный мир математики в страну «</w:t>
      </w:r>
      <w:proofErr w:type="spell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Заниматику</w:t>
      </w:r>
      <w:proofErr w:type="spell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». Это страна, в которой дети повторяют и закрепляют все знания, которые они прошли. Эта страна находится очень далеко, а на чём мы с вами туда отправимся, вы </w:t>
      </w:r>
      <w:proofErr w:type="gram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узнаете</w:t>
      </w:r>
      <w:proofErr w:type="gram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отгадав загадку: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за домики подряд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На колёсиках стоят.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Подбежал к ним сам собой самовар с трубой.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Ухватил, </w:t>
      </w:r>
      <w:proofErr w:type="gram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покатил</w:t>
      </w:r>
      <w:proofErr w:type="gram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след простыл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(поезд)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наш поезд, на котором мы и поедем. Так как эта страна находится очень далеко, мы будем останавливаться на станциях, где нужно будет правильно выполнять задания.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Ребята! Прежде чем начнем наше путешествие, нам нужно повторить правила поведения: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-Ты, сиди спокойно и веди себя</w:t>
      </w:r>
      <w:proofErr w:type="gram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</w:t>
      </w:r>
      <w:proofErr w:type="gramStart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д</w:t>
      </w:r>
      <w:proofErr w:type="gramEnd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остойно)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Стул - это не кровать и на нём нельзя</w:t>
      </w:r>
      <w:proofErr w:type="gram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</w:t>
      </w:r>
      <w:proofErr w:type="gramStart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л</w:t>
      </w:r>
      <w:proofErr w:type="gramEnd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ежать)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Ответить хочешь – не шуми, а только руку</w:t>
      </w:r>
      <w:proofErr w:type="gram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</w:t>
      </w:r>
      <w:proofErr w:type="gramStart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п</w:t>
      </w:r>
      <w:proofErr w:type="gramEnd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одними)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Ну что приготовились? Поехали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(включается музыка «Голубой вагон»)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1 остановка «Математическая разминка»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Вспомнить порядковый счёт от 1 до 10.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Вспомнить порядковый счёт от 10 до 1.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Посчитайте от 3 до 9, от 4 до 8, от 5 до 9.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Посчитайте от 10 до 5, от 7 до 3, от 6 до 2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Назовите соседей числа 3, 5, 7, 9.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Угадайте число, живущее между числами 5 и 7, 4 и 6, 9 и 7, 5 и 3.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Какое число больше 3 или 4, 7 или 8, 5 или 9.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Какое число меньше 1 или 3, 10 или 6, 5 или 8.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Назовите предыдущее число чисел 3, 6, 8.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10. Назовите последующее число чисел 2, 5, 9.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Молодцы! Справились с первым заданием. Поехали дальше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(звучит музыка)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2 остановка «Прекрасная полянка»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Какая по счёту у нас остановка?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(вторая)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1 задание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бабочек?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Сколько стрекоз?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Кого больше?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Кого меньше?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 сколько?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нужно сделать, чтобы стало поровну?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2 задание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Числам так понравилось на этой станции, что некоторые из них отправились гулять и заблудились. Поможем им вернуться?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4, 5, 6, 7,. , 9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6, 7, 8,. , 10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8, 7, 6,. , 4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3. ,1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числа вернули на свои места, молодцы! Поехали дальше</w:t>
      </w:r>
      <w:proofErr w:type="gram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</w:t>
      </w:r>
      <w:proofErr w:type="gramStart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м</w:t>
      </w:r>
      <w:proofErr w:type="gramEnd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узыка)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3 остановка «Разминка» 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Какая по счёту остановка?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(третья)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«Не зевай, быстро на вопросы отвечай»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(бросаю мяч)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Какой сегодня день недели?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(среда)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Сколько всего дней в неделе?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(семь)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Какой день идёт после четверга?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(пятница)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Какой день идёт перед вторником?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(понедельник)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Как называется пятый день недели?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(пятница)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Про какие дни недели мы говорим «рабочие дни?»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Как называются выходные дни недели? Молодцы! Поехали дальше</w:t>
      </w:r>
      <w:proofErr w:type="gram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</w:t>
      </w:r>
      <w:proofErr w:type="gramStart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м</w:t>
      </w:r>
      <w:proofErr w:type="gramEnd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узыка)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4 остановка «</w:t>
      </w:r>
      <w:proofErr w:type="spellStart"/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Отдыхайка</w:t>
      </w:r>
      <w:proofErr w:type="spellEnd"/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»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Какая по счёту остановка?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(четвёртая)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Быстро встаньте, улыбнитесь,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Выше, выше потянитесь.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Ну-ка, плечи распрямите,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Поднимите, опустите.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Влево, вправо повернулись,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Руками коленей коснулись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Сели-встали, сели-встали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месте побежали.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Немножко отдохнули. Продолжаем наше путешествие</w:t>
      </w:r>
      <w:proofErr w:type="gram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</w:t>
      </w:r>
      <w:proofErr w:type="gramStart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м</w:t>
      </w:r>
      <w:proofErr w:type="gramEnd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узыка)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5 остановка «</w:t>
      </w:r>
      <w:proofErr w:type="spellStart"/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Порешайка</w:t>
      </w:r>
      <w:proofErr w:type="spellEnd"/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» 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Ребята, мы с вами научились составлять и решать задачи. Что должно быть обязательно в задаче?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(условие задачи и вопрос)</w:t>
      </w: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Сейчас внимательно послушай задачу.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Кати было 6 яблок, 2 яблока она съела. Сколько яблок осталось у Кати?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Где здесь условия задачи?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какой вопрос в задаче?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А теперь решите эту задачу. Какой ответ у этой задачи?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(4)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вот ещё одна задача.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Вот задумал ёж друзей пригласить на юбилей. 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Пригласил двух медвежат, трех зайчат и пять бельчат.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Посчитайте поскорей, сколько у ежа друзей?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2+3+5=10 (</w:t>
      </w:r>
      <w:proofErr w:type="spell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</w:t>
      </w:r>
      <w:proofErr w:type="spell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Есть ли условие в этой задаче?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какой вопрос?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Скажите, пожалуйста, чем отличаются эти две задачи?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общего?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доске запись 3+5=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 на запись. Что обозначает этот знак</w:t>
      </w:r>
      <w:proofErr w:type="gram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(+)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</w:t>
      </w:r>
      <w:proofErr w:type="gramEnd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что прибавили, добавили чего – то, стало больше) </w:t>
      </w: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Придумайте каждый свою задачу, как в записи на доске. Молодцы. Едем дальше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(музыка, садимся за столы)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6 остановка «Геометрические фигуры»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Какай по счету?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(6)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- Посмотрите внимательно на наш паровоз и </w:t>
      </w:r>
      <w:proofErr w:type="gram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скажите</w:t>
      </w:r>
      <w:proofErr w:type="gram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каких геометрических фигур он состоит. Просигнальте с помощью вееров (сколько кругов, сколько овалов, квадратов, треугольников, прямоугольников) как </w:t>
      </w:r>
      <w:proofErr w:type="gram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покажут на веерах сразу проверяем</w:t>
      </w:r>
      <w:proofErr w:type="gram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Молодцы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(музыка)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7 остановка «</w:t>
      </w:r>
      <w:proofErr w:type="spellStart"/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Составляйка</w:t>
      </w:r>
      <w:proofErr w:type="spellEnd"/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»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proofErr w:type="gram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Какая</w:t>
      </w:r>
      <w:proofErr w:type="gram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счету?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(7)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пою, и ты поешь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иду, и ты идешь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поем, и мы идем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Очень весело живем. 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тетрадочку открою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как надо положу.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Я, друзья, от вас не скрою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Карандаш вот так держу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Сяду прямо, не согнусь,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работу я возьмусь.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Дети, у вас в тетрадочке у каждого стоит красная точка. От этой точке мы будем работать дальше.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2 клетки вправо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1 клетка вверх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1 клетка вправо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4) 1 клетка вверх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5) 1 клетка вправо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6) 3 клетки вниз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7) 4 клетки вправо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8) 1 клетка вверх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9) 1 клетка вправо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10) 5 клеток вниз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11) 2 клетки влево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12) 2 клетки вверх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13) 3 клетки влево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14) 2 клетки вниз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15) 2 клетки влево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16) 4 клетки вверх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17) 2 клетки влево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18) 1 клетка вверх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Кто у нас с вами получился?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(собачка)</w:t>
      </w: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Молодцы!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 последняя наша остановка.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8 остановка «</w:t>
      </w:r>
      <w:proofErr w:type="spellStart"/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Поощряйка</w:t>
      </w:r>
      <w:proofErr w:type="spellEnd"/>
      <w:r w:rsidRPr="00137EB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»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 каким героем мы сегодня путешествовали?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 каких станциях останавливались?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вам больше всего понравилось?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запомнилось?</w:t>
      </w:r>
    </w:p>
    <w:p w:rsidR="00137EB8" w:rsidRPr="00137EB8" w:rsidRDefault="00137EB8" w:rsidP="00137E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Ну, а теперь, ребятки, самое интересное. Страна «</w:t>
      </w:r>
      <w:proofErr w:type="spell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Заниматика</w:t>
      </w:r>
      <w:proofErr w:type="spell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приготовила для вас призы за ваши знания, которые вы показали. Вот вам картинки с Чебурашками дома вы их сможете красиво раскрасить. Молодцы! Я вами очень довольна. Пора нам с вами возвращаться в наш любимый детский сад</w:t>
      </w:r>
      <w:proofErr w:type="gramStart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3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</w:t>
      </w:r>
      <w:proofErr w:type="gramStart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м</w:t>
      </w:r>
      <w:proofErr w:type="gramEnd"/>
      <w:r w:rsidRPr="00137E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узыка)</w:t>
      </w:r>
    </w:p>
    <w:p w:rsidR="00DE17AE" w:rsidRDefault="0057426A"/>
    <w:sectPr w:rsidR="00DE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8"/>
    <w:rsid w:val="00137EB8"/>
    <w:rsid w:val="004340A4"/>
    <w:rsid w:val="0057426A"/>
    <w:rsid w:val="00F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B8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a3">
    <w:name w:val="Normal (Web)"/>
    <w:basedOn w:val="a"/>
    <w:uiPriority w:val="99"/>
    <w:semiHidden/>
    <w:unhideWhenUsed/>
    <w:rsid w:val="00137EB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37EB8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37E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B8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a3">
    <w:name w:val="Normal (Web)"/>
    <w:basedOn w:val="a"/>
    <w:uiPriority w:val="99"/>
    <w:semiHidden/>
    <w:unhideWhenUsed/>
    <w:rsid w:val="00137EB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37EB8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37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032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2017-11-14T18:34:00Z</dcterms:created>
  <dcterms:modified xsi:type="dcterms:W3CDTF">2017-11-14T18:41:00Z</dcterms:modified>
</cp:coreProperties>
</file>