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48" w:rsidRDefault="00E55748" w:rsidP="00E55748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Конспект развлечени</w:t>
      </w:r>
      <w:proofErr w:type="gramStart"/>
      <w:r>
        <w:rPr>
          <w:rFonts w:ascii="Times New Roman" w:hAnsi="Times New Roman" w:cs="Times New Roman"/>
          <w:b/>
          <w:color w:val="111111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викторины по развитию речи в подготовительной группе.</w:t>
      </w:r>
    </w:p>
    <w:p w:rsidR="00E55748" w:rsidRDefault="00E55748" w:rsidP="00E55748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Тема: Викторина красивой и правильной речи.</w:t>
      </w:r>
    </w:p>
    <w:p w:rsidR="00E55748" w:rsidRDefault="00E55748" w:rsidP="00E55748">
      <w:pPr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ель: Закрепить полученные знания по развитию речи на конец года. </w:t>
      </w:r>
    </w:p>
    <w:p w:rsidR="00E55748" w:rsidRDefault="00E55748" w:rsidP="00E55748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Задачи: 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Закреплять умение делить слова на слоги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называть их,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умение составлять предложения с помощью схем;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фонематический слух, внимание. 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товарищества, желание и умение работать в коллективе; любовь к родному языку.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Закреплять умение находить слова с заданным звуком. 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называть слова с противоположным значением, отвечать на вопрос воспитателя.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 составлять связный рассказ по серии картинок.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Составление сложноподчиненных предложений.</w:t>
      </w:r>
    </w:p>
    <w:p w:rsidR="00E55748" w:rsidRDefault="00E55748" w:rsidP="00E5574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отгадывать загадки.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викторины: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 и уважаемые гости.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целый год вы играли и занимались ,узнали много нового и интересного, а главное научились красиво и правильно говорить. Сегодня я приглашаю вас принять участие в викторине красивой и правильной речи. Мы проверим ваши 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веселого соревнования. У меня есть волшебные карточки с буквами, каждая команда за выполненные сложные задания получит один кубик с буквой, а в конце соревнования составит слово.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3 команды. Итак мы начинаем, но для начала я попрошу команды представится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название и Девиз команд).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1.Первое задание  называется «Наоборот».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 слушайте задание.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Скажу я слово высоко,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отвечайте низко,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Скажу я слово далеко,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отвечайте близко.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Понятно задание?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Слова для 1 команды: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Молодой – (старый)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Быстрый – (медленный)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Начало – (конец)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Потолок – (пол)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Мокрый – (сухой)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 – (громко)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Белый – (черный)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Широкий – (узкий)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Чистый – (грязный)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Темный – (светлый)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Прекрасно сыграла 1 команда. Надеюсь, что их соперники так же сильны.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теперь слова для 2 команды: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– (день)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Пустой – (полный)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– (плохо)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Твердый – (мягкий)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Трусость – (храбрость)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Богатый – (бедный)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Горячий – (холодный)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Толстый – (тонкий)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Небо – (земля)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Маленький – (большой)</w:t>
      </w:r>
      <w:proofErr w:type="gramEnd"/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Слова для третьей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вкусный — невкусный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недозрелый — перезрелый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свежий — гнилой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ранний — поздний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бегом — шагом</w:t>
      </w:r>
    </w:p>
    <w:p w:rsidR="00E55748" w:rsidRDefault="00E55748" w:rsidP="00E557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глубоко — мелко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сладко—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рько</w:t>
      </w:r>
    </w:p>
    <w:p w:rsidR="00E55748" w:rsidRDefault="00E55748" w:rsidP="00E557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направо-налево</w:t>
      </w:r>
      <w:proofErr w:type="spellEnd"/>
    </w:p>
    <w:p w:rsidR="00E55748" w:rsidRDefault="00E55748" w:rsidP="00E557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открыть — закрыть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встать — сесть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 w:rsidRPr="00E5574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 с этим заданием вы справились хорошо.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 первое задание команды получают карточку с буквой.</w:t>
      </w:r>
    </w:p>
    <w:p w:rsidR="00E55748" w:rsidRDefault="00E55748" w:rsidP="00E55748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Слушайте следующее задание, оно называется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«Чей дом?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буду задавать вопросы каждой команде по очереди. Отвечает любой игрок команды.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Медвежий.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Заячий.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Волчий.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Беличий.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барсука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Барсучий.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черепахи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Черепаший.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дом? – Лягушачий.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2.У человека чей доми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человеческий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3.У льв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львиный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1.У лис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лисий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2.У утк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утиный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3.У зме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змеиный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1.У олен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олений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2.У акул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акулий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3.У еж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ежовый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этим заданием все команды справились, за что и получают вторую карточку с буквой.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3.Следующее задание для капитанов называется « пропавшая буква»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раздает капитанам таблички со словами, в которых пропущена буква. Капитаны вписывают каждую букву.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зрителей: Игра для зрителей.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летний отпуск школьника?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складывают школьники в портфель?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волчицы волчонок, у собаки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Промежуток времени между уроками, когда школьники отдыхают?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первая книга школьника?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сок из сливы?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варенье из вишни?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знак препинания ставится в конце предложения?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какое время года дети идут в школу?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две группы делятся буквы и звуки? (согласные и гласные)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девушки, которую фея нарядила как принцессу и помогла попасть на бал?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Вредная старуха с крысой?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сумка школьника?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занятие в школе?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занятие проводит воспитатель, а в школе урок проводит…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в слове слогов?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буквы пишется первое слово в предложении?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числа дети идут в школу?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записывают домашнее задание и ставят оценки.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которым сидят школьники?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Сообщает о перемене и завет на урок?</w:t>
      </w:r>
    </w:p>
    <w:p w:rsidR="00E55748" w:rsidRDefault="00E55748" w:rsidP="00E557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на доске чем пишут?</w:t>
      </w:r>
    </w:p>
    <w:p w:rsidR="00E55748" w:rsidRDefault="00E55748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Проверить 3 задание капитанов. </w:t>
      </w:r>
      <w:r>
        <w:rPr>
          <w:rFonts w:ascii="Times New Roman" w:hAnsi="Times New Roman" w:cs="Times New Roman"/>
          <w:sz w:val="28"/>
          <w:szCs w:val="28"/>
        </w:rPr>
        <w:t>И капитаны приносят своим командам еще одну карточку с буквой.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4.Следующее задание называется « Подели слова на слоги и определи их количество»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разложены карточки с цифрами 1,2,3,4. Сейчас я буду показывать картинки. Ваша задача назвать слово, определить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слогов в донном слове. Если 1 сло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поднимаете карточку с цифрой 1, если 2 слога –карточку с цифрой 2, если 3 слога –карточку с цифрой 3, если 4 слога –карточку с цифрой 4.Задание понятно? Начинаем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радуга, роза, нос, воробей, мак, верба, жук, труба, телега, телевизор, велосипед, гусеница).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получают карточку с еще одной буквой.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 теперь немного отдохнем.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Физминутка: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Раз, два, три, четыре, пять!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Будем прыгать и скакать! (Прыжки на месте.)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Наклонился правый бок. (Наклоны туловища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влево-вправо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Раз, два, три.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Наклонился левый бок.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Раз, два, три.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lastRenderedPageBreak/>
        <w:t>А сейчас поднимем ручки (Руки вверх.)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И дотянемся до тучки.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Сядем на дорожку, (Присели на пол.)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Разомнем мы ножки.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Согнем правую ножку, (Сгибаем ноги в колене.)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Раз, два, три!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Согнем левую ножку,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Раз, два, три.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Ноги высоко подняли (Подняли ноги вверх.)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И немного подержали.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Головою покачали (Движения головой.)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И все дружно вместе встали. (Встали.)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задание « составь рассказ»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картинки в логической последовательности и составить рассказ.</w:t>
      </w:r>
    </w:p>
    <w:p w:rsidR="00E55748" w:rsidRDefault="00E55748" w:rsidP="00E55748">
      <w:pPr>
        <w:shd w:val="clear" w:color="auto" w:fill="F4F4F4"/>
        <w:spacing w:before="30" w:after="30" w:line="338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55748" w:rsidRDefault="00E55748" w:rsidP="00E55748">
      <w:pPr>
        <w:pStyle w:val="HTML"/>
        <w:shd w:val="clear" w:color="auto" w:fill="FFFFFF"/>
        <w:rPr>
          <w:rFonts w:ascii="Comic Sans MS" w:hAnsi="Comic Sans MS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Игра со зрителями:</w:t>
      </w:r>
      <w:r>
        <w:rPr>
          <w:rFonts w:ascii="Comic Sans MS" w:hAnsi="Comic Sans MS"/>
          <w:color w:val="000000"/>
          <w:sz w:val="21"/>
          <w:szCs w:val="21"/>
        </w:rPr>
        <w:t xml:space="preserve"> </w:t>
      </w:r>
    </w:p>
    <w:p w:rsidR="00E55748" w:rsidRDefault="00E55748" w:rsidP="00E55748">
      <w:pPr>
        <w:pStyle w:val="HTML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Простоквашино он жил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Матроскиным дружил.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Простоват он был немножко,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Звали песика...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Тотошка, а Шарик)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зверей и друг детей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доктор 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Бармалей, а Айболит!)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Потерял он как-то хвостик,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его вернули гости.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ворчлив, как старичок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грустный...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(не Пятачок,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большой шалун и комик,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него на крыше домик.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Хвастунишка и зазнайка,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зовут его …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(не Незнайка,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Бедных кукол бьет и мучит,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он волшебный ключик.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ужасный вид,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Это, дети...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(не Айболит,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Карабас-Барабас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голубыми волосами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огромными глазами,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куколка - актриса,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зовут ее 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(не Алиса,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Мальвина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что за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странный</w:t>
      </w:r>
      <w:proofErr w:type="gramEnd"/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Человечек деревянный?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и под водой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ключик золотой.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Сунул нос свой в котелок.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Колобок, а Буратино)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гулял по лесу смело,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лиса героя съела.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прощанье спел бедняжка.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звали 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Чебурашка, а Колобок)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муки его слепили,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Словно солнышко,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приметный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тропинке покатился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Кто, скажи? 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Кощей Бессмертный, а Колобок)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мила,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очень уж мала!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Стройная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фигурочка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зовут 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не Снегурочка,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Дюймовочка</w:t>
      </w:r>
      <w:proofErr w:type="spellEnd"/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 в бутылке сотни лет,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Наконец, увидел свет,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Бородою он оброс, 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добрый …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Дед Мороз, а джин...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Старик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Хоттабыч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сыграет на гармошке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прохожих на дорожке.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возьму я как-то в толк,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это или...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волк, а Крокодил Гена)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узнает, подглядит,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мешает и вредит.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лишь крыска дорога,</w:t>
      </w:r>
    </w:p>
    <w:p w:rsidR="00E55748" w:rsidRDefault="00E55748" w:rsidP="00E557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зовут ее...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Яга, а Шапокляк)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748" w:rsidRP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5 задание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получают карточку с буквой.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6.Следующее задание « забавные животные»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Отобрать картинки животных : для 1 команды дикие животные в названии которых есть звук Л, для второй – домашние животные, в названии которых есть звук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для третьей команды птицы в названии которых есть звук Р.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Л-Лиса, белка, лось, волк, Олень.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Собака, корова. Кролик, коза, индюк.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ворона, воробей. снегирь, сорока, скворец.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для зрителей: (продолжение) назови ласково.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Парта — парточка,                           рюкзак — рюкзачок,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тетрадь — тетрадочка,                      книга — книжечка,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ручка — ручечка,                              альбом — альбомчик,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карандаш — карандашик,                пенал — </w:t>
      </w:r>
      <w:proofErr w:type="spellStart"/>
      <w:r>
        <w:rPr>
          <w:rStyle w:val="c2"/>
          <w:color w:val="000000"/>
          <w:sz w:val="28"/>
          <w:szCs w:val="28"/>
        </w:rPr>
        <w:t>пенальчик</w:t>
      </w:r>
      <w:proofErr w:type="spellEnd"/>
      <w:r>
        <w:rPr>
          <w:rStyle w:val="c2"/>
          <w:color w:val="000000"/>
          <w:sz w:val="28"/>
          <w:szCs w:val="28"/>
        </w:rPr>
        <w:t>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мел — мелок,                                     класс — классик,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дневник — дневничок,                      зал — </w:t>
      </w:r>
      <w:proofErr w:type="spellStart"/>
      <w:r>
        <w:rPr>
          <w:rStyle w:val="c2"/>
          <w:color w:val="000000"/>
          <w:sz w:val="28"/>
          <w:szCs w:val="28"/>
        </w:rPr>
        <w:t>залик</w:t>
      </w:r>
      <w:proofErr w:type="spellEnd"/>
      <w:r>
        <w:rPr>
          <w:rStyle w:val="c2"/>
          <w:color w:val="000000"/>
          <w:sz w:val="28"/>
          <w:szCs w:val="28"/>
        </w:rPr>
        <w:t>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перемена — переменка,                     звонок — звоночек,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кисть — кисточка,                             линейка — линеечка, </w:t>
      </w:r>
    </w:p>
    <w:p w:rsidR="00E55748" w:rsidRDefault="00E55748" w:rsidP="00E55748">
      <w:pPr>
        <w:pStyle w:val="c3"/>
        <w:shd w:val="clear" w:color="auto" w:fill="FFFFFF"/>
        <w:spacing w:before="0" w:beforeAutospacing="0" w:after="0" w:afterAutospacing="0"/>
        <w:ind w:right="262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подставка — подставочка.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Проверить 6 задание.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это задание команды получают еще одну карточку с буквой.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бежит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подошли к последнему заданию. Которое наз</w:t>
      </w:r>
      <w:r w:rsidR="003F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ывается « составь предложение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схеме»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«составь предложение по схеме».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на столах лежат схемы, посмотрите на них внимательно, подумайте и составьте предложение.</w:t>
      </w:r>
    </w:p>
    <w:p w:rsidR="00E55748" w:rsidRDefault="00E55748" w:rsidP="00E5574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для зрителей: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Проверить 7 задание.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 это задание вы получаете последнюю карточку с буквой.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прошли все задание и собрали все </w:t>
      </w:r>
      <w:r w:rsidR="003F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буквами. Давайте из этих букв составим слова. ( Букварь, дневник, учитель).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закончилась викторина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показали что умеете красиво и правильно говорить.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вам понравилась наша викторина?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вам понравилось?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задание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 вашему, было самим легким?</w:t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какое самым трудным?</w:t>
      </w:r>
    </w:p>
    <w:p w:rsidR="003F3A34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0056" cy="3411328"/>
            <wp:effectExtent l="19050" t="0" r="7844" b="0"/>
            <wp:docPr id="1" name="Рисунок 1" descr="C:\Users\Пользователь\Desktop\викторина\фото\IMG-7af182739922ee95f08e89ae65375b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икторина\фото\IMG-7af182739922ee95f08e89ae65375b1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67" cy="342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4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4116" cy="3297677"/>
            <wp:effectExtent l="19050" t="0" r="0" b="0"/>
            <wp:docPr id="2" name="Рисунок 2" descr="C:\Users\Пользователь\Desktop\викторина\фото\IMG-646d297fe7c370cbe700662b620642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ина\фото\IMG-646d297fe7c370cbe700662b6206420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16" cy="329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4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A34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31003" cy="3250237"/>
            <wp:effectExtent l="19050" t="0" r="0" b="0"/>
            <wp:docPr id="3" name="Рисунок 3" descr="C:\Users\Пользователь\Desktop\викторина\фото\IMG-8412e2e583abbb6a45389ec8aca189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икторина\фото\IMG-8412e2e583abbb6a45389ec8aca1897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98" cy="32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4" w:rsidRDefault="003F3A34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5328" cy="3268493"/>
            <wp:effectExtent l="19050" t="0" r="7122" b="0"/>
            <wp:docPr id="4" name="Рисунок 4" descr="C:\Users\Пользователь\Desktop\викторина\фото\IMG-94507234716cfea643a2bfc8e23204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кторина\фото\IMG-94507234716cfea643a2bfc8e232046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92" cy="32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E55748" w:rsidP="00E5574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748" w:rsidRDefault="003F3A34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8271" cy="3871608"/>
            <wp:effectExtent l="19050" t="0" r="6979" b="0"/>
            <wp:docPr id="5" name="Рисунок 5" descr="C:\Users\Пользователь\Desktop\викторина\фото\IMG-b90a82f7351734690f2e052dc32204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икторина\фото\IMG-b90a82f7351734690f2e052dc322041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71" cy="387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34" w:rsidRDefault="003F3A34" w:rsidP="00E5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4847" cy="3399547"/>
            <wp:effectExtent l="19050" t="0" r="0" b="0"/>
            <wp:docPr id="6" name="Рисунок 6" descr="C:\Users\Пользователь\Desktop\викторина\фото\IMG-2ce02f84567763f9a1149d818589c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икторина\фото\IMG-2ce02f84567763f9a1149d818589cd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72" cy="340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AA" w:rsidRDefault="000B21AA"/>
    <w:sectPr w:rsidR="000B21AA" w:rsidSect="000B2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A69C9"/>
    <w:multiLevelType w:val="hybridMultilevel"/>
    <w:tmpl w:val="083E6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260181"/>
    <w:multiLevelType w:val="multilevel"/>
    <w:tmpl w:val="F82C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55748"/>
    <w:rsid w:val="000B21AA"/>
    <w:rsid w:val="003F3A34"/>
    <w:rsid w:val="005C3945"/>
    <w:rsid w:val="00E5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55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557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5748"/>
    <w:pPr>
      <w:ind w:left="720"/>
      <w:contextualSpacing/>
    </w:pPr>
  </w:style>
  <w:style w:type="paragraph" w:customStyle="1" w:styleId="c3">
    <w:name w:val="c3"/>
    <w:basedOn w:val="a"/>
    <w:rsid w:val="00E5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5748"/>
  </w:style>
  <w:style w:type="paragraph" w:styleId="a4">
    <w:name w:val="Balloon Text"/>
    <w:basedOn w:val="a"/>
    <w:link w:val="a5"/>
    <w:uiPriority w:val="99"/>
    <w:semiHidden/>
    <w:unhideWhenUsed/>
    <w:rsid w:val="003F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2020-03-11T14:16:00Z</dcterms:created>
  <dcterms:modified xsi:type="dcterms:W3CDTF">2020-03-11T14:42:00Z</dcterms:modified>
</cp:coreProperties>
</file>