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80EE" w14:textId="19C4716D" w:rsidR="00D653B4" w:rsidRDefault="002704C7" w:rsidP="002704C7">
      <w:pPr>
        <w:pStyle w:val="11"/>
        <w:spacing w:before="121"/>
        <w:ind w:left="0" w:right="496"/>
        <w:jc w:val="center"/>
        <w:rPr>
          <w:color w:val="2B2F20"/>
        </w:rPr>
      </w:pPr>
      <w:bookmarkStart w:id="0" w:name="_Hlk93655025"/>
      <w:r>
        <w:rPr>
          <w:b w:val="0"/>
          <w:bCs w:val="0"/>
          <w:color w:val="2B2F20"/>
        </w:rPr>
        <w:t xml:space="preserve">Муниципальное автономное </w:t>
      </w:r>
      <w:r w:rsidR="00D653B4">
        <w:rPr>
          <w:b w:val="0"/>
          <w:bCs w:val="0"/>
          <w:color w:val="2B2F20"/>
        </w:rPr>
        <w:t>дошкольное образова</w:t>
      </w:r>
      <w:r>
        <w:rPr>
          <w:b w:val="0"/>
          <w:bCs w:val="0"/>
          <w:color w:val="2B2F20"/>
        </w:rPr>
        <w:t>тельное учреждение Детский сад 37 «Веснянка»</w:t>
      </w:r>
      <w:r w:rsidR="00D653B4">
        <w:rPr>
          <w:b w:val="0"/>
          <w:bCs w:val="0"/>
          <w:color w:val="2B2F20"/>
        </w:rPr>
        <w:t xml:space="preserve"> </w:t>
      </w:r>
    </w:p>
    <w:bookmarkEnd w:id="0"/>
    <w:p w14:paraId="6848A868" w14:textId="4729B438" w:rsidR="00D653B4" w:rsidRDefault="00D653B4">
      <w:pPr>
        <w:jc w:val="center"/>
        <w:rPr>
          <w:sz w:val="28"/>
          <w:szCs w:val="28"/>
        </w:rPr>
      </w:pPr>
    </w:p>
    <w:p w14:paraId="25F3B06C" w14:textId="3E04A50B" w:rsidR="002704C7" w:rsidRDefault="002704C7">
      <w:pPr>
        <w:jc w:val="center"/>
        <w:rPr>
          <w:sz w:val="28"/>
          <w:szCs w:val="28"/>
        </w:rPr>
      </w:pPr>
    </w:p>
    <w:p w14:paraId="533C782D" w14:textId="51DB46BD" w:rsidR="002704C7" w:rsidRDefault="002704C7">
      <w:pPr>
        <w:jc w:val="center"/>
        <w:rPr>
          <w:sz w:val="28"/>
          <w:szCs w:val="28"/>
        </w:rPr>
      </w:pPr>
    </w:p>
    <w:p w14:paraId="6435AC2E" w14:textId="7A1B53A6" w:rsidR="002704C7" w:rsidRDefault="002704C7">
      <w:pPr>
        <w:jc w:val="center"/>
        <w:rPr>
          <w:sz w:val="28"/>
          <w:szCs w:val="28"/>
        </w:rPr>
      </w:pPr>
    </w:p>
    <w:p w14:paraId="0564F993" w14:textId="0DC73008" w:rsidR="002704C7" w:rsidRDefault="002704C7">
      <w:pPr>
        <w:jc w:val="center"/>
        <w:rPr>
          <w:sz w:val="28"/>
          <w:szCs w:val="28"/>
        </w:rPr>
      </w:pPr>
    </w:p>
    <w:p w14:paraId="2D8A5C27" w14:textId="2FFE1551" w:rsidR="002704C7" w:rsidRDefault="002704C7">
      <w:pPr>
        <w:jc w:val="center"/>
        <w:rPr>
          <w:sz w:val="28"/>
          <w:szCs w:val="28"/>
        </w:rPr>
      </w:pPr>
    </w:p>
    <w:p w14:paraId="41849367" w14:textId="16179B21" w:rsidR="002704C7" w:rsidRDefault="002704C7">
      <w:pPr>
        <w:jc w:val="center"/>
        <w:rPr>
          <w:sz w:val="28"/>
          <w:szCs w:val="28"/>
        </w:rPr>
      </w:pPr>
    </w:p>
    <w:p w14:paraId="22A70A1F" w14:textId="7D3C0586" w:rsidR="002704C7" w:rsidRDefault="002704C7">
      <w:pPr>
        <w:jc w:val="center"/>
        <w:rPr>
          <w:sz w:val="28"/>
          <w:szCs w:val="28"/>
        </w:rPr>
      </w:pPr>
    </w:p>
    <w:p w14:paraId="02ACE3B7" w14:textId="3DA884AD" w:rsidR="002704C7" w:rsidRDefault="002704C7">
      <w:pPr>
        <w:jc w:val="center"/>
        <w:rPr>
          <w:sz w:val="28"/>
          <w:szCs w:val="28"/>
        </w:rPr>
      </w:pPr>
    </w:p>
    <w:p w14:paraId="04F6A63D" w14:textId="05541DEC" w:rsidR="002704C7" w:rsidRDefault="002704C7">
      <w:pPr>
        <w:jc w:val="center"/>
        <w:rPr>
          <w:sz w:val="28"/>
          <w:szCs w:val="28"/>
        </w:rPr>
      </w:pPr>
    </w:p>
    <w:p w14:paraId="070C9D36" w14:textId="09F7D61F" w:rsidR="002704C7" w:rsidRDefault="002704C7">
      <w:pPr>
        <w:jc w:val="center"/>
        <w:rPr>
          <w:sz w:val="28"/>
          <w:szCs w:val="28"/>
        </w:rPr>
      </w:pPr>
    </w:p>
    <w:p w14:paraId="03DE0AE7" w14:textId="7854F6C3" w:rsidR="002704C7" w:rsidRDefault="002704C7">
      <w:pPr>
        <w:jc w:val="center"/>
        <w:rPr>
          <w:sz w:val="28"/>
          <w:szCs w:val="28"/>
        </w:rPr>
      </w:pPr>
    </w:p>
    <w:p w14:paraId="6E8B958B" w14:textId="7BF4D553" w:rsidR="002704C7" w:rsidRDefault="002704C7">
      <w:pPr>
        <w:jc w:val="center"/>
        <w:rPr>
          <w:sz w:val="28"/>
          <w:szCs w:val="28"/>
        </w:rPr>
      </w:pPr>
    </w:p>
    <w:p w14:paraId="7AA8DDA4" w14:textId="3B4BCC99" w:rsidR="002704C7" w:rsidRDefault="002704C7">
      <w:pPr>
        <w:jc w:val="center"/>
        <w:rPr>
          <w:sz w:val="28"/>
          <w:szCs w:val="28"/>
        </w:rPr>
      </w:pPr>
    </w:p>
    <w:p w14:paraId="65F4D256" w14:textId="77777777" w:rsidR="002704C7" w:rsidRDefault="002704C7">
      <w:pPr>
        <w:jc w:val="center"/>
        <w:rPr>
          <w:sz w:val="28"/>
          <w:szCs w:val="28"/>
        </w:rPr>
      </w:pPr>
    </w:p>
    <w:p w14:paraId="1DE4FFD8" w14:textId="35722AC8" w:rsidR="00B546C5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B546C5">
        <w:rPr>
          <w:sz w:val="28"/>
          <w:szCs w:val="28"/>
        </w:rPr>
        <w:t xml:space="preserve"> открытого</w:t>
      </w:r>
      <w:r>
        <w:rPr>
          <w:sz w:val="28"/>
          <w:szCs w:val="28"/>
        </w:rPr>
        <w:t xml:space="preserve"> занятия</w:t>
      </w:r>
      <w:r w:rsidR="002704C7">
        <w:rPr>
          <w:sz w:val="28"/>
          <w:szCs w:val="28"/>
        </w:rPr>
        <w:t xml:space="preserve"> первой младшей группе </w:t>
      </w:r>
      <w:r w:rsidR="00B546C5">
        <w:rPr>
          <w:sz w:val="28"/>
          <w:szCs w:val="28"/>
        </w:rPr>
        <w:t>«Художественно-эстетическое развитие.</w:t>
      </w:r>
      <w:r>
        <w:rPr>
          <w:sz w:val="28"/>
          <w:szCs w:val="28"/>
        </w:rPr>
        <w:t xml:space="preserve"> </w:t>
      </w:r>
      <w:r w:rsidR="00B546C5">
        <w:rPr>
          <w:sz w:val="28"/>
          <w:szCs w:val="28"/>
        </w:rPr>
        <w:t xml:space="preserve">Рисование.» </w:t>
      </w:r>
    </w:p>
    <w:p w14:paraId="5A289ED8" w14:textId="0D15F1AC" w:rsidR="00885048" w:rsidRDefault="00B546C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  <w:r w:rsidR="00D653B4">
        <w:rPr>
          <w:sz w:val="28"/>
          <w:szCs w:val="28"/>
        </w:rPr>
        <w:t xml:space="preserve"> “Салют победы “</w:t>
      </w:r>
    </w:p>
    <w:p w14:paraId="176E3544" w14:textId="79FE2746" w:rsidR="00D653B4" w:rsidRDefault="00D653B4">
      <w:pPr>
        <w:jc w:val="center"/>
        <w:rPr>
          <w:sz w:val="28"/>
          <w:szCs w:val="28"/>
        </w:rPr>
      </w:pPr>
    </w:p>
    <w:p w14:paraId="2635A3C3" w14:textId="72D84914" w:rsidR="00D653B4" w:rsidRDefault="00D653B4">
      <w:pPr>
        <w:jc w:val="center"/>
        <w:rPr>
          <w:sz w:val="28"/>
          <w:szCs w:val="28"/>
        </w:rPr>
      </w:pPr>
    </w:p>
    <w:p w14:paraId="6E786AEA" w14:textId="1CAA8D85" w:rsidR="00D653B4" w:rsidRDefault="00D653B4">
      <w:pPr>
        <w:jc w:val="center"/>
        <w:rPr>
          <w:sz w:val="28"/>
          <w:szCs w:val="28"/>
        </w:rPr>
      </w:pPr>
    </w:p>
    <w:p w14:paraId="5603DA31" w14:textId="6CD67073" w:rsidR="00D653B4" w:rsidRDefault="00D653B4">
      <w:pPr>
        <w:jc w:val="center"/>
        <w:rPr>
          <w:sz w:val="28"/>
          <w:szCs w:val="28"/>
        </w:rPr>
      </w:pPr>
    </w:p>
    <w:p w14:paraId="79A4E622" w14:textId="461D9805" w:rsidR="00D653B4" w:rsidRDefault="00D653B4">
      <w:pPr>
        <w:jc w:val="center"/>
        <w:rPr>
          <w:sz w:val="28"/>
          <w:szCs w:val="28"/>
        </w:rPr>
      </w:pPr>
    </w:p>
    <w:p w14:paraId="785DC06B" w14:textId="3FABC973" w:rsidR="00D653B4" w:rsidRDefault="00D653B4">
      <w:pPr>
        <w:jc w:val="center"/>
        <w:rPr>
          <w:sz w:val="28"/>
          <w:szCs w:val="28"/>
        </w:rPr>
      </w:pPr>
    </w:p>
    <w:p w14:paraId="3C5C0EEE" w14:textId="32B5853F" w:rsidR="00D653B4" w:rsidRDefault="00D653B4">
      <w:pPr>
        <w:jc w:val="center"/>
        <w:rPr>
          <w:sz w:val="28"/>
          <w:szCs w:val="28"/>
        </w:rPr>
      </w:pPr>
    </w:p>
    <w:p w14:paraId="78C591FB" w14:textId="77777777" w:rsidR="00D653B4" w:rsidRDefault="00D653B4">
      <w:pPr>
        <w:jc w:val="center"/>
        <w:rPr>
          <w:sz w:val="28"/>
          <w:szCs w:val="28"/>
        </w:rPr>
      </w:pPr>
    </w:p>
    <w:p w14:paraId="67268458" w14:textId="77777777" w:rsidR="002704C7" w:rsidRDefault="002704C7" w:rsidP="00D653B4">
      <w:pPr>
        <w:jc w:val="right"/>
        <w:rPr>
          <w:sz w:val="28"/>
          <w:szCs w:val="28"/>
        </w:rPr>
      </w:pPr>
    </w:p>
    <w:p w14:paraId="3F687DA8" w14:textId="77777777" w:rsidR="002704C7" w:rsidRDefault="002704C7" w:rsidP="00D653B4">
      <w:pPr>
        <w:jc w:val="right"/>
        <w:rPr>
          <w:sz w:val="28"/>
          <w:szCs w:val="28"/>
        </w:rPr>
      </w:pPr>
    </w:p>
    <w:p w14:paraId="4D245076" w14:textId="77777777" w:rsidR="002704C7" w:rsidRDefault="002704C7" w:rsidP="00D653B4">
      <w:pPr>
        <w:jc w:val="right"/>
        <w:rPr>
          <w:sz w:val="28"/>
          <w:szCs w:val="28"/>
        </w:rPr>
      </w:pPr>
    </w:p>
    <w:p w14:paraId="0BE5C1BE" w14:textId="77777777" w:rsidR="002704C7" w:rsidRDefault="002704C7" w:rsidP="00D653B4">
      <w:pPr>
        <w:jc w:val="right"/>
        <w:rPr>
          <w:sz w:val="28"/>
          <w:szCs w:val="28"/>
        </w:rPr>
      </w:pPr>
    </w:p>
    <w:p w14:paraId="0C8CB905" w14:textId="77777777" w:rsidR="002704C7" w:rsidRDefault="002704C7" w:rsidP="00D653B4">
      <w:pPr>
        <w:jc w:val="right"/>
        <w:rPr>
          <w:sz w:val="28"/>
          <w:szCs w:val="28"/>
        </w:rPr>
      </w:pPr>
    </w:p>
    <w:p w14:paraId="337E1E29" w14:textId="77777777" w:rsidR="002704C7" w:rsidRDefault="002704C7" w:rsidP="00D653B4">
      <w:pPr>
        <w:jc w:val="right"/>
        <w:rPr>
          <w:sz w:val="28"/>
          <w:szCs w:val="28"/>
        </w:rPr>
      </w:pPr>
    </w:p>
    <w:p w14:paraId="2EF491B6" w14:textId="77777777" w:rsidR="002704C7" w:rsidRDefault="002704C7" w:rsidP="00D653B4">
      <w:pPr>
        <w:jc w:val="right"/>
        <w:rPr>
          <w:sz w:val="28"/>
          <w:szCs w:val="28"/>
        </w:rPr>
      </w:pPr>
    </w:p>
    <w:p w14:paraId="082433AE" w14:textId="77777777" w:rsidR="002704C7" w:rsidRDefault="002704C7" w:rsidP="00D653B4">
      <w:pPr>
        <w:jc w:val="right"/>
        <w:rPr>
          <w:sz w:val="28"/>
          <w:szCs w:val="28"/>
        </w:rPr>
      </w:pPr>
    </w:p>
    <w:p w14:paraId="674F0C9B" w14:textId="77777777" w:rsidR="002704C7" w:rsidRDefault="002704C7" w:rsidP="00D653B4">
      <w:pPr>
        <w:jc w:val="right"/>
        <w:rPr>
          <w:sz w:val="28"/>
          <w:szCs w:val="28"/>
        </w:rPr>
      </w:pPr>
    </w:p>
    <w:p w14:paraId="3F79AED2" w14:textId="77777777" w:rsidR="002704C7" w:rsidRDefault="002704C7" w:rsidP="00D653B4">
      <w:pPr>
        <w:jc w:val="right"/>
        <w:rPr>
          <w:sz w:val="28"/>
          <w:szCs w:val="28"/>
        </w:rPr>
      </w:pPr>
    </w:p>
    <w:p w14:paraId="5DD0ED64" w14:textId="5EA372D8" w:rsidR="00D653B4" w:rsidRDefault="00D653B4" w:rsidP="00D653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воспитатель: </w:t>
      </w:r>
    </w:p>
    <w:p w14:paraId="3CF276FA" w14:textId="622D9516" w:rsidR="00885048" w:rsidRDefault="002704C7" w:rsidP="002704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Сулейманова </w:t>
      </w:r>
      <w:proofErr w:type="spellStart"/>
      <w:r>
        <w:rPr>
          <w:sz w:val="28"/>
          <w:szCs w:val="28"/>
        </w:rPr>
        <w:t>Ильвира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Ильнуровна</w:t>
      </w:r>
      <w:proofErr w:type="spellEnd"/>
    </w:p>
    <w:p w14:paraId="09BD6375" w14:textId="77777777" w:rsidR="002704C7" w:rsidRDefault="002704C7" w:rsidP="002704C7">
      <w:pPr>
        <w:jc w:val="right"/>
        <w:rPr>
          <w:sz w:val="28"/>
          <w:szCs w:val="28"/>
        </w:rPr>
      </w:pPr>
    </w:p>
    <w:p w14:paraId="3CCB21D9" w14:textId="77777777" w:rsidR="00885048" w:rsidRDefault="00885048">
      <w:pPr>
        <w:jc w:val="center"/>
        <w:rPr>
          <w:sz w:val="28"/>
          <w:szCs w:val="28"/>
        </w:rPr>
      </w:pPr>
    </w:p>
    <w:p w14:paraId="2763D0EE" w14:textId="0A61ABDD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Вид </w:t>
      </w:r>
      <w:proofErr w:type="gramStart"/>
      <w:r>
        <w:rPr>
          <w:sz w:val="28"/>
          <w:szCs w:val="28"/>
        </w:rPr>
        <w:t>деятельности:художественно</w:t>
      </w:r>
      <w:proofErr w:type="gramEnd"/>
      <w:r>
        <w:rPr>
          <w:sz w:val="28"/>
          <w:szCs w:val="28"/>
        </w:rPr>
        <w:t>-эстетическое развитие.</w:t>
      </w:r>
    </w:p>
    <w:p w14:paraId="3B52F4D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Интеграция образовательных областей:художественно-эстетическое развитие,социально-коммуникативное развитие, речевое развитие,физическое развитие.</w:t>
      </w:r>
    </w:p>
    <w:p w14:paraId="788755F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Цель: Сформировать знания у детей о празднике “День Победы”.</w:t>
      </w:r>
    </w:p>
    <w:p w14:paraId="7AF99C40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Задачи:</w:t>
      </w:r>
    </w:p>
    <w:p w14:paraId="54EC3404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14:paraId="04946588" w14:textId="77777777" w:rsidR="00885048" w:rsidRDefault="00D65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детей первоначальные сведения о празднике “День Победы”</w:t>
      </w:r>
    </w:p>
    <w:p w14:paraId="4C07D158" w14:textId="77777777" w:rsidR="00885048" w:rsidRDefault="00D65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Углублять представления о цвете(желтый,зеленый,красный,синий)</w:t>
      </w:r>
    </w:p>
    <w:p w14:paraId="62F70CFC" w14:textId="77777777" w:rsidR="00885048" w:rsidRDefault="00D65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передовать праздничный салют</w:t>
      </w:r>
    </w:p>
    <w:p w14:paraId="3ABA0E97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14:paraId="0ECE980A" w14:textId="77777777" w:rsidR="00885048" w:rsidRDefault="00D653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рисовать нестандартным оборудованием (штамп,вилочки,втулочки,констуктор)</w:t>
      </w:r>
    </w:p>
    <w:p w14:paraId="26AB81AA" w14:textId="77777777" w:rsidR="00885048" w:rsidRDefault="00D653B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 и внимание.</w:t>
      </w:r>
    </w:p>
    <w:p w14:paraId="1C9A1BEB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14:paraId="5F2DD2F2" w14:textId="77777777" w:rsidR="00885048" w:rsidRDefault="00D653B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чувство патриотизма.</w:t>
      </w:r>
    </w:p>
    <w:p w14:paraId="7C02802D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Словарная работа: маршировать,тишина.</w:t>
      </w:r>
    </w:p>
    <w:p w14:paraId="06FC3EA1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Предварительная работа:</w:t>
      </w:r>
    </w:p>
    <w:p w14:paraId="15FB58C5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с детьми: “Салюты”</w:t>
      </w:r>
    </w:p>
    <w:p w14:paraId="66892C78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информацией в доступной форме для детей младшего школьного возраста о празднике “День Победы”</w:t>
      </w:r>
    </w:p>
    <w:p w14:paraId="377BEC8F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книг,иллюстраций, фотографий.</w:t>
      </w:r>
    </w:p>
    <w:p w14:paraId="282EF22F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атрибутоа праздника:георгиевская лента, праздничный салют</w:t>
      </w:r>
    </w:p>
    <w:p w14:paraId="2C0DAC73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Рисование: “Вот какой у нас флажок!”, “Вот какие у нас шарики!”</w:t>
      </w:r>
    </w:p>
    <w:p w14:paraId="239D742C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“Каска солдата”</w:t>
      </w:r>
    </w:p>
    <w:p w14:paraId="6A7E7EE5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Коллектиная работа по рисованию “Салют Победы!”</w:t>
      </w:r>
    </w:p>
    <w:p w14:paraId="11D6F8E7" w14:textId="77777777" w:rsidR="00885048" w:rsidRDefault="00D653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родителям: по мере возможности, показать детям “Праздничный Парад” и “Праздничный Салют”</w:t>
      </w:r>
    </w:p>
    <w:p w14:paraId="7F1763FF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Оборудование и материалы: аудиозапись  марша “День Победы” и лист бумаги А5 черного цвета (затонировать гаушью черного цвета, гушь красного, желтого,зеленого и синего цвета, штамп из картонной втулки, ватные палочки или одноразовая вилка, пластмассовая  втулочка, фигурный констуктор.</w:t>
      </w:r>
    </w:p>
    <w:p w14:paraId="3F6422AD" w14:textId="77777777" w:rsidR="00885048" w:rsidRDefault="00885048">
      <w:pPr>
        <w:jc w:val="both"/>
        <w:rPr>
          <w:sz w:val="28"/>
          <w:szCs w:val="28"/>
        </w:rPr>
      </w:pPr>
    </w:p>
    <w:p w14:paraId="7F931631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Ход занятия.</w:t>
      </w:r>
    </w:p>
    <w:p w14:paraId="48C763B7" w14:textId="47B96D58" w:rsidR="00885048" w:rsidRDefault="00270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 Ребята, я при</w:t>
      </w:r>
      <w:r w:rsidR="00D653B4">
        <w:rPr>
          <w:sz w:val="28"/>
          <w:szCs w:val="28"/>
        </w:rPr>
        <w:t>глашаю вас всех в кружок. Покажите мнеи свои ладошки. Потрите их. Что вы чувствуете!</w:t>
      </w:r>
    </w:p>
    <w:p w14:paraId="24493E8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Дети:Тепло</w:t>
      </w:r>
    </w:p>
    <w:p w14:paraId="28F0426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Воспитатель: это тепло ваших сердечек. а теперь возьмитесь за руки и передайте свое тепло друг другу. Передали?</w:t>
      </w:r>
    </w:p>
    <w:p w14:paraId="242FDA82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Да!</w:t>
      </w:r>
    </w:p>
    <w:p w14:paraId="5ADE8172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 Какие вы у меня добрые и хорошие. А теперь закройте глазки и послушайте. что вы слышите?</w:t>
      </w:r>
    </w:p>
    <w:p w14:paraId="2518D28D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Тихо.</w:t>
      </w:r>
    </w:p>
    <w:p w14:paraId="4452206C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 Это тишина, а теперь?</w:t>
      </w:r>
    </w:p>
    <w:p w14:paraId="1DB2A7BA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Незаметно включается музыка, Марш “День Победы” Д.Тухманова.</w:t>
      </w:r>
    </w:p>
    <w:p w14:paraId="69D951E6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 Ребята,вам нравиться эта музыка?</w:t>
      </w:r>
    </w:p>
    <w:p w14:paraId="5127E1C2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Да!</w:t>
      </w:r>
    </w:p>
    <w:p w14:paraId="020CBD53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Воспитатель: Сейчас мы с вами превратимся в настоящих солдат. Что умеют делать солдаты под такую музыку?</w:t>
      </w:r>
    </w:p>
    <w:p w14:paraId="3DC7D791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Дети: Шагать!</w:t>
      </w:r>
    </w:p>
    <w:p w14:paraId="36A5BB48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Скажите ребята-маршировать.</w:t>
      </w:r>
    </w:p>
    <w:p w14:paraId="0F0E8F54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повторяют -маршировать</w:t>
      </w:r>
    </w:p>
    <w:p w14:paraId="3C9D38A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Давайте и мы с вами будем маршировать.</w:t>
      </w:r>
    </w:p>
    <w:p w14:paraId="7692F571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Физминутка:</w:t>
      </w:r>
    </w:p>
    <w:p w14:paraId="7EDEF8A4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солдаты на параде,</w:t>
      </w:r>
    </w:p>
    <w:p w14:paraId="4AF5B0E0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Мы шагаем ряд за рядом,</w:t>
      </w:r>
    </w:p>
    <w:p w14:paraId="4E8F609C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Левой-раз,правой-раз,</w:t>
      </w:r>
    </w:p>
    <w:p w14:paraId="6D7A1557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Посмотрите вы на нас.</w:t>
      </w:r>
    </w:p>
    <w:p w14:paraId="7F918E2E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захлопали в ладошки</w:t>
      </w:r>
    </w:p>
    <w:p w14:paraId="0E088A5A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Дружно, веселей.</w:t>
      </w:r>
    </w:p>
    <w:p w14:paraId="78B05A1C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Застучали наши ножкки</w:t>
      </w:r>
    </w:p>
    <w:p w14:paraId="207DE5F3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Громче и быстрей.</w:t>
      </w:r>
    </w:p>
    <w:p w14:paraId="18EB65D5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коленочкам ударим</w:t>
      </w:r>
    </w:p>
    <w:p w14:paraId="19AE6BF5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Тише,тише,тише!</w:t>
      </w:r>
    </w:p>
    <w:p w14:paraId="537045BB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Ручки,ручки поднимаем</w:t>
      </w:r>
    </w:p>
    <w:p w14:paraId="15300BD3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Выше,выше,выше!</w:t>
      </w:r>
    </w:p>
    <w:p w14:paraId="6F425EEA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Завертелись наши ручки,</w:t>
      </w:r>
    </w:p>
    <w:p w14:paraId="604018DD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Снова опустились.</w:t>
      </w:r>
    </w:p>
    <w:p w14:paraId="1606B8D2" w14:textId="77777777" w:rsidR="00885048" w:rsidRDefault="00D653B4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на месте покружились и остановились.</w:t>
      </w:r>
    </w:p>
    <w:p w14:paraId="1AECFE4C" w14:textId="77777777" w:rsidR="00885048" w:rsidRDefault="00885048">
      <w:pPr>
        <w:jc w:val="both"/>
        <w:rPr>
          <w:sz w:val="28"/>
          <w:szCs w:val="28"/>
        </w:rPr>
      </w:pPr>
    </w:p>
    <w:p w14:paraId="10E47152" w14:textId="77777777" w:rsidR="00885048" w:rsidRDefault="00885048">
      <w:pPr>
        <w:jc w:val="both"/>
        <w:rPr>
          <w:sz w:val="28"/>
          <w:szCs w:val="28"/>
        </w:rPr>
      </w:pPr>
    </w:p>
    <w:p w14:paraId="26DC03BF" w14:textId="6B7A8049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Воспитатель:какие вы молодцы, как вы умеете маршировать, как настоящие солдаты. </w:t>
      </w:r>
      <w:proofErr w:type="gramStart"/>
      <w:r>
        <w:rPr>
          <w:sz w:val="28"/>
          <w:szCs w:val="28"/>
        </w:rPr>
        <w:t>Ребята,а</w:t>
      </w:r>
      <w:proofErr w:type="gramEnd"/>
      <w:r>
        <w:rPr>
          <w:sz w:val="28"/>
          <w:szCs w:val="28"/>
        </w:rPr>
        <w:t xml:space="preserve"> вы знаете какой праздник мы с</w:t>
      </w:r>
      <w:r w:rsidR="002704C7">
        <w:rPr>
          <w:sz w:val="28"/>
          <w:szCs w:val="28"/>
        </w:rPr>
        <w:t xml:space="preserve"> вами скоро будем </w:t>
      </w:r>
      <w:r>
        <w:rPr>
          <w:sz w:val="28"/>
          <w:szCs w:val="28"/>
        </w:rPr>
        <w:t>отмечать? 9 мая наша страна отмечат большой праздник-День победы! В этот день собираются ветераны, звучат поздравления,песни,а вечером над городами нашей Родины расцветает праздничный салют.Хотите посмотреть на салют?Ребята, давайте посмотрим каким бывает салют на празднике День Победы?</w:t>
      </w:r>
    </w:p>
    <w:p w14:paraId="61888FA0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садятся за стол,просмотр презентации “Праздничный Салют”.</w:t>
      </w:r>
    </w:p>
    <w:p w14:paraId="4EFAD3C7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ребята,вам понравилось?</w:t>
      </w:r>
    </w:p>
    <w:p w14:paraId="079B4D4B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 ДА!</w:t>
      </w:r>
    </w:p>
    <w:p w14:paraId="6BF0DB1C" w14:textId="72F468F3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Воспитатель: Давайте и мы вами нарисуем праздничный салют? </w:t>
      </w:r>
      <w:proofErr w:type="gramStart"/>
      <w:r>
        <w:rPr>
          <w:sz w:val="28"/>
          <w:szCs w:val="28"/>
        </w:rPr>
        <w:t>посмотрите,ребята</w:t>
      </w:r>
      <w:proofErr w:type="gramEnd"/>
      <w:r>
        <w:rPr>
          <w:sz w:val="28"/>
          <w:szCs w:val="28"/>
        </w:rPr>
        <w:t>,рисовать мы</w:t>
      </w:r>
      <w:r w:rsidR="002704C7">
        <w:rPr>
          <w:sz w:val="28"/>
          <w:szCs w:val="28"/>
        </w:rPr>
        <w:t>будем</w:t>
      </w:r>
      <w:bookmarkStart w:id="1" w:name="_GoBack"/>
      <w:bookmarkEnd w:id="1"/>
      <w:r>
        <w:rPr>
          <w:sz w:val="28"/>
          <w:szCs w:val="28"/>
        </w:rPr>
        <w:t xml:space="preserve"> необычно,с помощью разных предметов. Я буду показывать,а вы отгадывайте,что у меня в руке.</w:t>
      </w:r>
    </w:p>
    <w:p w14:paraId="1212A91A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отгадывают.</w:t>
      </w:r>
    </w:p>
    <w:p w14:paraId="70EDFB8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чем мы будем рисовать?</w:t>
      </w:r>
    </w:p>
    <w:p w14:paraId="74D71C8B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Дети: Красками!</w:t>
      </w:r>
    </w:p>
    <w:p w14:paraId="7B6EEAD1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Задаются вопросы -Каким цетом краски? Дети отвечают.</w:t>
      </w:r>
    </w:p>
    <w:p w14:paraId="69334A89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мы будем рисовать. Посмотрите,как мы будем это делать.Дети выходят по одному и пробуют разные техники рисования. Приступаем к работе. Дети рисуют.</w:t>
      </w:r>
    </w:p>
    <w:p w14:paraId="6FBF5849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Ребята,что мы с вами нарисовали?</w:t>
      </w:r>
    </w:p>
    <w:p w14:paraId="1AAAE5A7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Салют!</w:t>
      </w:r>
    </w:p>
    <w:p w14:paraId="2938F855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А какому празднику посвящен на салют?</w:t>
      </w:r>
    </w:p>
    <w:p w14:paraId="099BA55B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День Победы!</w:t>
      </w:r>
    </w:p>
    <w:p w14:paraId="33234AAF" w14:textId="77777777" w:rsidR="00885048" w:rsidRDefault="00D65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Физминутка “Салют”</w:t>
      </w:r>
    </w:p>
    <w:p w14:paraId="6BF4DF02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 xml:space="preserve">           Вокруг все было тихо (встаь прямо,руки опустить) </w:t>
      </w:r>
    </w:p>
    <w:p w14:paraId="2C1C3BDA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 xml:space="preserve">           И вдруг -Салют,Салют! (поднять руки вверх)</w:t>
      </w:r>
    </w:p>
    <w:p w14:paraId="5230D1DE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 xml:space="preserve">           Ракеты в небо вспыхнули (раскрыть пальчикивеером)</w:t>
      </w:r>
    </w:p>
    <w:p w14:paraId="35F009EA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 xml:space="preserve">           И там и тут! ( помахать руками над головой).</w:t>
      </w:r>
    </w:p>
    <w:p w14:paraId="54B92ECC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>Итог: Ребята, понравилось вам рисовать салют?</w:t>
      </w:r>
    </w:p>
    <w:p w14:paraId="5F452B50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>Дети:Да!</w:t>
      </w:r>
    </w:p>
    <w:p w14:paraId="7B9B88C8" w14:textId="77777777" w:rsidR="00885048" w:rsidRDefault="00D653B4">
      <w:pPr>
        <w:rPr>
          <w:sz w:val="28"/>
          <w:szCs w:val="28"/>
        </w:rPr>
      </w:pPr>
      <w:r>
        <w:rPr>
          <w:sz w:val="28"/>
          <w:szCs w:val="28"/>
        </w:rPr>
        <w:t>Воспитатель: И мне понравилось!Молодцы!</w:t>
      </w:r>
    </w:p>
    <w:sectPr w:rsidR="00885048" w:rsidSect="002704C7">
      <w:pgSz w:w="11906" w:h="16838"/>
      <w:pgMar w:top="567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EBD30"/>
    <w:multiLevelType w:val="hybridMultilevel"/>
    <w:tmpl w:val="D72C52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FFFEF5D0"/>
    <w:multiLevelType w:val="hybridMultilevel"/>
    <w:tmpl w:val="6A0A8FA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 w15:restartNumberingAfterBreak="0">
    <w:nsid w:val="FFFFDB30"/>
    <w:multiLevelType w:val="hybridMultilevel"/>
    <w:tmpl w:val="DEA0332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 w15:restartNumberingAfterBreak="0">
    <w:nsid w:val="7FFFA3F0"/>
    <w:multiLevelType w:val="hybridMultilevel"/>
    <w:tmpl w:val="D43811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048"/>
    <w:rsid w:val="002704C7"/>
    <w:rsid w:val="00885048"/>
    <w:rsid w:val="00B546C5"/>
    <w:rsid w:val="00D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E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11">
    <w:name w:val="Заголовок 11"/>
    <w:basedOn w:val="a"/>
    <w:qFormat/>
    <w:rsid w:val="00D653B4"/>
    <w:pPr>
      <w:spacing w:before="89"/>
      <w:ind w:left="1052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2022-01-21T03:41:00Z</dcterms:created>
  <dcterms:modified xsi:type="dcterms:W3CDTF">2022-05-26T17:54:00Z</dcterms:modified>
  <cp:version>0900.0000.01</cp:version>
</cp:coreProperties>
</file>